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AA04F" w14:textId="5C74BA95" w:rsidR="00931B4D" w:rsidRDefault="00931B4D" w:rsidP="00931B4D">
      <w:pPr>
        <w:jc w:val="center"/>
      </w:pPr>
      <w:r>
        <w:t>Анкета молодого специалиста</w:t>
      </w:r>
    </w:p>
    <w:p w14:paraId="3DE0F943" w14:textId="77777777" w:rsidR="00931B4D" w:rsidRDefault="00931B4D" w:rsidP="00931B4D"/>
    <w:p w14:paraId="4BC3963F" w14:textId="77777777" w:rsidR="00931B4D" w:rsidRDefault="00931B4D" w:rsidP="00931B4D">
      <w:r>
        <w:t xml:space="preserve">1. Почему Вы выбрали профессию воспитателя? Чем она для Вас привлекательна?____________________________________________________________________ _________________________________________________________________________________ </w:t>
      </w:r>
    </w:p>
    <w:p w14:paraId="0DA35836" w14:textId="77777777" w:rsidR="00931B4D" w:rsidRDefault="00931B4D" w:rsidP="00931B4D">
      <w:r>
        <w:t xml:space="preserve">2. Как Вы оцениваете различные стороны своей профессиональной подготовки? ___________________________________________________________________________________ ___________________________________________________________________________________ ___________ </w:t>
      </w:r>
    </w:p>
    <w:p w14:paraId="7DB5F8DA" w14:textId="77777777" w:rsidR="00931B4D" w:rsidRDefault="00931B4D" w:rsidP="00931B4D">
      <w:r>
        <w:t xml:space="preserve">3. С какими трудностями Вы столкнулись в работе? В какой помощи Вы больше всего нуждаетесь? __________________________________ _____________________________________________________________________________ _____ </w:t>
      </w:r>
    </w:p>
    <w:p w14:paraId="55777887" w14:textId="77777777" w:rsidR="00931B4D" w:rsidRDefault="00931B4D" w:rsidP="00931B4D">
      <w:r>
        <w:t>4. Как Вы оцениваете свои взаимоотношения с педагогическим коллективом? ________________________________________________ ___________________________________________________________________________________ ___________________________________________________________________________________ ____________</w:t>
      </w:r>
    </w:p>
    <w:p w14:paraId="3428DBF1" w14:textId="77777777" w:rsidR="00931B4D" w:rsidRDefault="00931B4D" w:rsidP="00931B4D">
      <w:r>
        <w:t xml:space="preserve"> 5. Какие задачи Вы ставите перед собой в ближайшее время? ___________________________________________________________________________________ ___________________________________________________________________________________ ____________ </w:t>
      </w:r>
    </w:p>
    <w:p w14:paraId="3FF702AB" w14:textId="77777777" w:rsidR="00931B4D" w:rsidRDefault="00931B4D" w:rsidP="00931B4D">
      <w:r>
        <w:t xml:space="preserve">6. Каковы Ваши профессиональные планы на будущее? ___________________________________________________________________________________ ___________________________________________________________________________________ ____________ </w:t>
      </w:r>
    </w:p>
    <w:p w14:paraId="422A4EED" w14:textId="77777777" w:rsidR="00931B4D" w:rsidRDefault="00931B4D" w:rsidP="00931B4D">
      <w:r>
        <w:t>7. Если бы Вам представилась возможность вновь выбрать профессию, стали бы Вы воспитателем?_________________________ ___________________________________________________________________________________ ____________________________________</w:t>
      </w:r>
    </w:p>
    <w:p w14:paraId="7779863E" w14:textId="6C22B702" w:rsidR="003C4D4B" w:rsidRDefault="00931B4D" w:rsidP="00931B4D">
      <w:r>
        <w:t xml:space="preserve"> 8. Что Вас привлекает в работе коллектива: - новизна деятельности - условия работ</w:t>
      </w:r>
      <w:r>
        <w:t>ы</w:t>
      </w:r>
      <w:r w:rsidR="00957138">
        <w:t xml:space="preserve">     </w:t>
      </w:r>
    </w:p>
    <w:sectPr w:rsidR="003C4D4B" w:rsidSect="00957138"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138"/>
    <w:rsid w:val="003C4D4B"/>
    <w:rsid w:val="00931B4D"/>
    <w:rsid w:val="0095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40DB7"/>
  <w15:chartTrackingRefBased/>
  <w15:docId w15:val="{43616620-8EB0-4EE5-9328-06BD71F3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Загузина</dc:creator>
  <cp:keywords/>
  <dc:description/>
  <cp:lastModifiedBy>Людмила Загузина</cp:lastModifiedBy>
  <cp:revision>2</cp:revision>
  <dcterms:created xsi:type="dcterms:W3CDTF">2021-11-22T03:09:00Z</dcterms:created>
  <dcterms:modified xsi:type="dcterms:W3CDTF">2021-11-22T03:26:00Z</dcterms:modified>
</cp:coreProperties>
</file>